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</w:t>
      </w:r>
      <w:r w:rsidR="003F367D">
        <w:rPr>
          <w:noProof/>
          <w:color w:val="000000"/>
          <w:spacing w:val="-4"/>
          <w:sz w:val="24"/>
          <w:szCs w:val="24"/>
        </w:rPr>
        <w:t>20</w:t>
      </w:r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8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>ИНН 5445265723,  р/с 40702810306290007248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3F367D">
        <w:rPr>
          <w:rFonts w:ascii="Georgia" w:eastAsia="Calibri" w:hAnsi="Georgia"/>
          <w:sz w:val="22"/>
          <w:szCs w:val="22"/>
          <w:lang w:eastAsia="en-US"/>
        </w:rPr>
        <w:t>____________________________________________________________________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86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9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5445265723,  </w:t>
            </w:r>
            <w:proofErr w:type="gramStart"/>
            <w:r w:rsidR="00C255CF" w:rsidRPr="00C255CF">
              <w:t>р</w:t>
            </w:r>
            <w:proofErr w:type="gramEnd"/>
            <w:r w:rsidR="00C255CF" w:rsidRPr="00C255CF">
              <w:t>/с 40702810306290007248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10"/>
      <w:footerReference w:type="default" r:id="rId11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21" w:rsidRDefault="001E5D21">
      <w:r>
        <w:separator/>
      </w:r>
    </w:p>
  </w:endnote>
  <w:endnote w:type="continuationSeparator" w:id="0">
    <w:p w:rsidR="001E5D21" w:rsidRDefault="001E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1E5D21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4AB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1E5D21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21" w:rsidRDefault="001E5D21">
      <w:r>
        <w:separator/>
      </w:r>
    </w:p>
  </w:footnote>
  <w:footnote w:type="continuationSeparator" w:id="0">
    <w:p w:rsidR="001E5D21" w:rsidRDefault="001E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AA"/>
    <w:rsid w:val="00034A11"/>
    <w:rsid w:val="001E5D21"/>
    <w:rsid w:val="003A50C6"/>
    <w:rsid w:val="003F367D"/>
    <w:rsid w:val="004E3BE3"/>
    <w:rsid w:val="005724AB"/>
    <w:rsid w:val="00596CE3"/>
    <w:rsid w:val="0068698F"/>
    <w:rsid w:val="00800031"/>
    <w:rsid w:val="00A261C6"/>
    <w:rsid w:val="00A3579A"/>
    <w:rsid w:val="00A93AD2"/>
    <w:rsid w:val="00AD6910"/>
    <w:rsid w:val="00B14094"/>
    <w:rsid w:val="00C255CF"/>
    <w:rsid w:val="00C512AA"/>
    <w:rsid w:val="00C879C6"/>
    <w:rsid w:val="00E255F2"/>
    <w:rsid w:val="00E81289"/>
    <w:rsid w:val="00F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itov@hp.to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Сабитов Равиль Хантимерович</cp:lastModifiedBy>
  <cp:revision>2</cp:revision>
  <dcterms:created xsi:type="dcterms:W3CDTF">2020-12-16T10:14:00Z</dcterms:created>
  <dcterms:modified xsi:type="dcterms:W3CDTF">2020-12-16T10:14:00Z</dcterms:modified>
</cp:coreProperties>
</file>