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48E95B6C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832167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4976381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54F7E">
        <w:rPr>
          <w:sz w:val="22"/>
          <w:szCs w:val="22"/>
        </w:rPr>
        <w:t>ДОРН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01D41B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«ДОРН»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8BFF749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32167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r w:rsidR="00832167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3216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1P55u5o/JYoA5YzkMC4QVHwcehwu/wVn1JQkAbr+ru8=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EOaOMC596YyENJpGLJSliLtANgIgUcPIiq4xh68y1Mw=</DigestValue>
    </Reference>
  </SignedInfo>
  <SignatureValue>WLqm1LIcT4mPVgrLYNfduy5znHCDLgHTsD7Hg8ba2zsYfJleVLi0at+JiajhjPmk
ngXJQeuWg51av+UNswv0qA==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ra9j31+Izns4J5ULkqCnD8gtCpU=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csxa/tn2EMm8q87FTWbxXnesa3E=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2021-07-22T12:15:12Z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2021-07-22T12:15:12Z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2020-07-23T13:51:00Z</dcterms:created>
  <dcterms:modified xsi:type="dcterms:W3CDTF">2021-07-22T10:43:00Z</dcterms:modified>
</cp:coreProperties>
</file>